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B6122" w14:textId="77777777" w:rsidR="0090772A" w:rsidRPr="0090772A" w:rsidRDefault="0090772A" w:rsidP="0090772A">
      <w:pPr>
        <w:jc w:val="center"/>
        <w:rPr>
          <w:b/>
          <w:sz w:val="28"/>
          <w:szCs w:val="28"/>
        </w:rPr>
      </w:pPr>
      <w:r w:rsidRPr="0090772A">
        <w:rPr>
          <w:b/>
          <w:sz w:val="28"/>
          <w:szCs w:val="28"/>
        </w:rPr>
        <w:t>Pearls of Wisdom</w:t>
      </w:r>
    </w:p>
    <w:p w14:paraId="4E3A2AB2" w14:textId="77777777" w:rsidR="0090772A" w:rsidRDefault="0090772A"/>
    <w:p w14:paraId="2884C43C" w14:textId="77777777" w:rsidR="00DE2EF0" w:rsidRPr="0090772A" w:rsidRDefault="0090772A">
      <w:pPr>
        <w:rPr>
          <w:sz w:val="24"/>
          <w:szCs w:val="24"/>
        </w:rPr>
      </w:pPr>
      <w:r w:rsidRPr="0090772A">
        <w:rPr>
          <w:sz w:val="24"/>
          <w:szCs w:val="24"/>
        </w:rPr>
        <w:t>Many communities have strategically, or out of necessity, developed innovative processes and/or relationships that have contributed to improving the care they provide to patients. Being able to share these innovations and experiences of what is working well may encourage others to implement at their own site or even just plant the seed for their own initiatives.</w:t>
      </w:r>
    </w:p>
    <w:p w14:paraId="0868F5E9" w14:textId="77777777" w:rsidR="0090772A" w:rsidRPr="0090772A" w:rsidRDefault="0090772A">
      <w:pPr>
        <w:rPr>
          <w:sz w:val="24"/>
          <w:szCs w:val="24"/>
        </w:rPr>
      </w:pPr>
      <w:r w:rsidRPr="0090772A">
        <w:rPr>
          <w:sz w:val="24"/>
          <w:szCs w:val="24"/>
        </w:rPr>
        <w:t xml:space="preserve">Please take this time to share one or two pearls of wisdom/innovation that you feel are contributing to </w:t>
      </w:r>
      <w:r w:rsidR="0063250B">
        <w:rPr>
          <w:sz w:val="24"/>
          <w:szCs w:val="24"/>
        </w:rPr>
        <w:t>better patient care in your rural OR</w:t>
      </w:r>
      <w:bookmarkStart w:id="0" w:name="_GoBack"/>
      <w:bookmarkEnd w:id="0"/>
      <w:r w:rsidRPr="0090772A">
        <w:rPr>
          <w:sz w:val="24"/>
          <w:szCs w:val="24"/>
        </w:rPr>
        <w:t>.</w:t>
      </w:r>
    </w:p>
    <w:sectPr w:rsidR="0090772A" w:rsidRPr="009077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2A"/>
    <w:rsid w:val="00401F1C"/>
    <w:rsid w:val="0063250B"/>
    <w:rsid w:val="008D5D89"/>
    <w:rsid w:val="009077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F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78</Words>
  <Characters>447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Williams</dc:creator>
  <cp:keywords/>
  <dc:description/>
  <cp:lastModifiedBy>Stuart Iglesias</cp:lastModifiedBy>
  <cp:revision>2</cp:revision>
  <dcterms:created xsi:type="dcterms:W3CDTF">2017-11-15T23:12:00Z</dcterms:created>
  <dcterms:modified xsi:type="dcterms:W3CDTF">2017-12-03T18:56:00Z</dcterms:modified>
</cp:coreProperties>
</file>